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[Escribe aquí tu teléfono]</w:t>
            </w:r>
          </w:p>
          <w:p>
            <w:pPr>
              <w:pStyle w:val="NotaMargen"/>
            </w:pPr>
            <w:r>
              <w:t xml:space="preserve">[Escribe aquí tu correo]</w:t>
            </w:r>
          </w:p>
          <w:p>
            <w:pPr>
              <w:pStyle w:val="NotaMargen"/>
            </w:pPr>
            <w:r>
              <w:t xml:space="preserve">[Escribe aquí tu localidad]</w:t>
            </w:r>
          </w:p>
          <w:p>
            <w:pPr>
              <w:pStyle w:val="NotaMargen"/>
            </w:pPr>
            <w:r>
              <w:t xml:space="preserve">[Escribe aquí un dato útil]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[Escribe aquí tu perfil en 3 o 4 frases: tu oficio, tus años de experiencia, tus puntos fuertes y el tipo de puesto que buscas.]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clave]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NotaMargen"/>
            </w:pPr>
            <w:r>
              <w:t xml:space="preserve">[Escribe aquí un dato que lo demuestre]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[Idioma]: [Nivel]</w:t>
            </w:r>
          </w:p>
          <w:p>
            <w:pPr>
              <w:pStyle w:val="NotaMargen"/>
            </w:pPr>
            <w:r>
              <w:t xml:space="preserve">[Idioma]: [Nivel]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 · [Escribe aquí una competencia] · [Escribe aquí una competencia] · [Escribe aquí una competencia] · [Escribe aquí una competencia] · [Escribe aquí una competencia] · [Escribe aquí una competencia] · [Escribe aquí una competencia]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  <w:p>
            <w:pPr>
              <w:pStyle w:val="NotaMargen"/>
            </w:pPr>
            <w:r>
              <w:t xml:space="preserve">[Escribe aquí tu disponibilidad]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A8741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84" w:lineRule="auto"/>
      </w:pPr>
    </w:pPrDefault>
  </w:docDefaults>
  <w:style w:type="paragraph" w:default="1" w:styleId="Normal">
    <w:name w:val="Normal"/>
    <w:qFormat/>
    <w:pPr>
      <w:spacing w:after="0" w:line="284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E3B2F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A8741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A8741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E3B2F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3B2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A8741A"/>
      <w:sz w:val="56"/>
      <w:szCs w:val="56"/>
    </w:rPr>
  </w:style>
  <w:style w:type="paragraph" w:styleId="CifraM">
    <w:name w:val="Cifra al margen (larga)"/>
    <w:basedOn w:val="Normal"/>
    <w:qFormat/>
    <w:pPr>
      <w:spacing w:before="0" w:after="0" w:line="480" w:lineRule="exact"/>
    </w:pPr>
    <w:rPr>
      <w:b/>
      <w:color w:val="A8741A"/>
      <w:sz w:val="42"/>
      <w:szCs w:val="42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E3B2F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carpintero: versión en blanco para rellenar</dc:title>
  <dc:subject>Plantilla de currículum editable</dc:subject>
  <dc:creator>plantillasdecurriculum.com</dc:creator>
  <cp:keywords>currículum, plantilla, notas al margen, carpintero</cp:keywords>
  <dc:description>Plantilla en blanco de currículum de carpintero con marcadores [Escribe aquí …]; diseño con notas al margen, color verde bosque y ocre.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